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2F" w:rsidRPr="00012915" w:rsidRDefault="00B5562F" w:rsidP="00B5562F">
      <w:pPr>
        <w:jc w:val="both"/>
        <w:rPr>
          <w:rFonts w:cs="Times New Roman"/>
          <w:b/>
          <w:szCs w:val="28"/>
          <w:u w:val="single"/>
        </w:rPr>
      </w:pPr>
      <w:r w:rsidRPr="00C477BA">
        <w:rPr>
          <w:rFonts w:cs="Times New Roman"/>
          <w:b/>
          <w:szCs w:val="28"/>
          <w:u w:val="single"/>
        </w:rPr>
        <w:t>https://kirovipk.ru/point/unified-regional-methodological-service/mentoring-system/</w:t>
      </w:r>
    </w:p>
    <w:p w:rsidR="00BB3950" w:rsidRDefault="00BB3950"/>
    <w:sectPr w:rsidR="00BB3950" w:rsidSect="00BB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62F"/>
    <w:rsid w:val="0007029D"/>
    <w:rsid w:val="002D0AA1"/>
    <w:rsid w:val="00B5562F"/>
    <w:rsid w:val="00BB3950"/>
    <w:rsid w:val="00FD4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2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СпивакТС</dc:creator>
  <cp:lastModifiedBy>СпивакТС</cp:lastModifiedBy>
  <cp:revision>1</cp:revision>
  <dcterms:created xsi:type="dcterms:W3CDTF">2022-08-24T06:42:00Z</dcterms:created>
  <dcterms:modified xsi:type="dcterms:W3CDTF">2022-08-24T06:44:00Z</dcterms:modified>
</cp:coreProperties>
</file>